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6" w:rsidRDefault="00677426" w:rsidP="00677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Нет намерения перераспределять</w:t>
      </w:r>
      <w:proofErr w:type="gramEnd"/>
      <w:r>
        <w:rPr>
          <w:rFonts w:ascii="Arial" w:hAnsi="Arial" w:cs="Arial"/>
          <w:sz w:val="24"/>
          <w:szCs w:val="24"/>
        </w:rPr>
        <w:t xml:space="preserve"> максимальную мощность в пользу иных лиц.</w:t>
      </w:r>
    </w:p>
    <w:p w:rsidR="00373087" w:rsidRDefault="00373087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7308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077E1"/>
    <w:rsid w:val="00251C16"/>
    <w:rsid w:val="002A1214"/>
    <w:rsid w:val="002B4407"/>
    <w:rsid w:val="002E2D77"/>
    <w:rsid w:val="00373087"/>
    <w:rsid w:val="00492747"/>
    <w:rsid w:val="005938BC"/>
    <w:rsid w:val="00667EF9"/>
    <w:rsid w:val="00677426"/>
    <w:rsid w:val="00693CDD"/>
    <w:rsid w:val="008D1C8E"/>
    <w:rsid w:val="00A44D3D"/>
    <w:rsid w:val="00C5011F"/>
    <w:rsid w:val="00C725B0"/>
    <w:rsid w:val="00D519B4"/>
    <w:rsid w:val="00EB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63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2012-08-17T10:45:00Z</dcterms:created>
  <dcterms:modified xsi:type="dcterms:W3CDTF">2014-08-22T07:03:00Z</dcterms:modified>
</cp:coreProperties>
</file>